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694F2" w14:textId="77777777" w:rsidR="00DC223D" w:rsidRDefault="00DC223D">
      <w:pPr>
        <w:widowControl w:val="0"/>
        <w:tabs>
          <w:tab w:val="center" w:pos="4680"/>
        </w:tabs>
        <w:rPr>
          <w:b/>
        </w:rPr>
      </w:pPr>
      <w:r>
        <w:fldChar w:fldCharType="begin"/>
      </w:r>
      <w:r>
        <w:instrText xml:space="preserve"> SEQ CHAPTER \h \r 1</w:instrText>
      </w:r>
      <w:r>
        <w:fldChar w:fldCharType="end"/>
      </w:r>
      <w:r>
        <w:tab/>
      </w:r>
      <w:r>
        <w:rPr>
          <w:b/>
        </w:rPr>
        <w:t>NEWBERRY COUNTY</w:t>
      </w:r>
    </w:p>
    <w:p w14:paraId="406D117C" w14:textId="77777777" w:rsidR="00DC223D" w:rsidRDefault="00DC223D">
      <w:pPr>
        <w:widowControl w:val="0"/>
        <w:tabs>
          <w:tab w:val="center" w:pos="4680"/>
        </w:tabs>
        <w:rPr>
          <w:b/>
        </w:rPr>
      </w:pPr>
      <w:r>
        <w:rPr>
          <w:b/>
        </w:rPr>
        <w:tab/>
        <w:t>TOURISM ADVISORY COMMISSION</w:t>
      </w:r>
    </w:p>
    <w:p w14:paraId="33448868" w14:textId="20785F19" w:rsidR="00DC223D" w:rsidRDefault="002829B0">
      <w:pPr>
        <w:widowControl w:val="0"/>
      </w:pPr>
      <w:r>
        <w:rPr>
          <w:noProof/>
        </w:rPr>
        <mc:AlternateContent>
          <mc:Choice Requires="wps">
            <w:drawing>
              <wp:anchor distT="152400" distB="152400" distL="152400" distR="152400" simplePos="0" relativeHeight="251657728" behindDoc="0" locked="0" layoutInCell="0" allowOverlap="1" wp14:anchorId="407023FB" wp14:editId="47DA6598">
                <wp:simplePos x="0" y="0"/>
                <wp:positionH relativeFrom="margin">
                  <wp:posOffset>17145</wp:posOffset>
                </wp:positionH>
                <wp:positionV relativeFrom="paragraph">
                  <wp:posOffset>5080</wp:posOffset>
                </wp:positionV>
                <wp:extent cx="5934710" cy="35687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56870"/>
                        </a:xfrm>
                        <a:prstGeom prst="rect">
                          <a:avLst/>
                        </a:prstGeom>
                        <a:solidFill>
                          <a:srgbClr val="FFFFFF"/>
                        </a:solidFill>
                        <a:ln w="12192">
                          <a:solidFill>
                            <a:srgbClr val="000000"/>
                          </a:solidFill>
                          <a:miter lim="800000"/>
                          <a:headEnd/>
                          <a:tailEnd/>
                        </a:ln>
                      </wps:spPr>
                      <wps:txbx>
                        <w:txbxContent>
                          <w:p w14:paraId="2921270E" w14:textId="77777777" w:rsidR="00DC223D" w:rsidRDefault="00DC223D" w:rsidP="00EF516E">
                            <w:pPr>
                              <w:widowControl w:val="0"/>
                              <w:tabs>
                                <w:tab w:val="center" w:pos="3094"/>
                              </w:tabs>
                              <w:jc w:val="center"/>
                            </w:pPr>
                            <w:r>
                              <w:rPr>
                                <w:b/>
                              </w:rPr>
                              <w:t>FUNDING REQUEST FORM</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23FB" id="_x0000_t202" coordsize="21600,21600" o:spt="202" path="m,l,21600r21600,l21600,xe">
                <v:stroke joinstyle="miter"/>
                <v:path gradientshapeok="t" o:connecttype="rect"/>
              </v:shapetype>
              <v:shape id="Text Box 2" o:spid="_x0000_s1026" type="#_x0000_t202" style="position:absolute;margin-left:1.35pt;margin-top:.4pt;width:467.3pt;height:28.1pt;z-index:2516577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" o:allowincell="f" strokeweight=".96pt">
                <v:textbox inset="6pt,6pt,6pt,6pt">
                  <w:txbxContent>
                    <w:p w14:paraId="2921270E" w14:textId="77777777" w:rsidR="00DC223D" w:rsidRDefault="00DC223D" w:rsidP="00EF516E">
                      <w:pPr>
                        <w:widowControl w:val="0"/>
                        <w:tabs>
                          <w:tab w:val="center" w:pos="3094"/>
                        </w:tabs>
                        <w:jc w:val="center"/>
                      </w:pPr>
                      <w:r>
                        <w:rPr>
                          <w:b/>
                        </w:rPr>
                        <w:t>FUNDING REQUEST FORM</w:t>
                      </w:r>
                    </w:p>
                  </w:txbxContent>
                </v:textbox>
                <w10:wrap type="square" side="largest" anchorx="margin"/>
              </v:shape>
            </w:pict>
          </mc:Fallback>
        </mc:AlternateContent>
      </w:r>
      <w:r w:rsidR="00DC223D">
        <w:rPr>
          <w:b/>
        </w:rPr>
        <w:t>APPLICANT NAME</w:t>
      </w:r>
      <w:r w:rsidR="00DC223D">
        <w:t>___________________________________________________________</w:t>
      </w:r>
    </w:p>
    <w:p w14:paraId="6731C6C2" w14:textId="77777777" w:rsidR="00DC223D" w:rsidRDefault="00DC223D">
      <w:pPr>
        <w:widowControl w:val="0"/>
      </w:pPr>
      <w:r>
        <w:rPr>
          <w:b/>
        </w:rPr>
        <w:t>CONTACT PERSON</w:t>
      </w:r>
      <w:r>
        <w:t>:___________________________</w:t>
      </w:r>
      <w:r>
        <w:rPr>
          <w:b/>
        </w:rPr>
        <w:t>TELEPHONE</w:t>
      </w:r>
      <w:r>
        <w:t>:__________________</w:t>
      </w:r>
    </w:p>
    <w:p w14:paraId="7BA2FD87" w14:textId="77777777" w:rsidR="00DC223D" w:rsidRDefault="00DC223D">
      <w:pPr>
        <w:widowControl w:val="0"/>
      </w:pPr>
      <w:r>
        <w:rPr>
          <w:b/>
        </w:rPr>
        <w:t>MAILING ADDRESS</w:t>
      </w:r>
      <w:r>
        <w:t>:________________________________________________________</w:t>
      </w:r>
    </w:p>
    <w:p w14:paraId="36E52A51" w14:textId="77777777" w:rsidR="00DC223D" w:rsidRDefault="00DC223D">
      <w:pPr>
        <w:widowControl w:val="0"/>
      </w:pPr>
      <w:r>
        <w:tab/>
      </w:r>
      <w:r>
        <w:tab/>
      </w:r>
      <w:r>
        <w:tab/>
        <w:t xml:space="preserve"> __________________________________________________________</w:t>
      </w:r>
    </w:p>
    <w:p w14:paraId="10952C16" w14:textId="77777777" w:rsidR="00DC223D" w:rsidRDefault="00DC223D">
      <w:pPr>
        <w:widowControl w:val="0"/>
      </w:pPr>
      <w:r>
        <w:rPr>
          <w:b/>
        </w:rPr>
        <w:t>AMOUNT REQUESTED:</w:t>
      </w:r>
      <w:r>
        <w:t>$_____________________________</w:t>
      </w:r>
    </w:p>
    <w:p w14:paraId="45C9067B" w14:textId="77777777" w:rsidR="00DC223D" w:rsidRDefault="00DC223D">
      <w:pPr>
        <w:widowControl w:val="0"/>
      </w:pPr>
      <w:r>
        <w:rPr>
          <w:b/>
        </w:rPr>
        <w:t>DATE OF EVENT TO BE FUNDED</w:t>
      </w:r>
      <w:r>
        <w:t>:_____________________</w:t>
      </w:r>
    </w:p>
    <w:p w14:paraId="4C0A8941" w14:textId="77777777" w:rsidR="00DC223D" w:rsidRDefault="00DC223D">
      <w:pPr>
        <w:widowControl w:val="0"/>
      </w:pPr>
      <w:r>
        <w:t>It is the policy of the County to fund requests in quarterly installments; if your organization has a special need for one-time or lump sum funding, please advise of the date needed:____________</w:t>
      </w:r>
    </w:p>
    <w:p w14:paraId="4B406405" w14:textId="77777777" w:rsidR="00DC223D" w:rsidRDefault="00DC223D">
      <w:pPr>
        <w:widowControl w:val="0"/>
      </w:pPr>
    </w:p>
    <w:p w14:paraId="0049F2C1" w14:textId="77777777" w:rsidR="00DC223D" w:rsidRDefault="00DC223D">
      <w:pPr>
        <w:widowControl w:val="0"/>
      </w:pPr>
      <w:r>
        <w:t>Provide a concise history of your organization and of the event to be funded:________________ __________________________________________________________________________________________________________________________________________________________________________________________________________________________________________</w:t>
      </w:r>
    </w:p>
    <w:p w14:paraId="2FF28EE9" w14:textId="77777777" w:rsidR="00DC223D" w:rsidRDefault="00DC223D">
      <w:pPr>
        <w:widowControl w:val="0"/>
      </w:pPr>
    </w:p>
    <w:p w14:paraId="07614E5A" w14:textId="77777777" w:rsidR="00DC223D" w:rsidRDefault="00DC223D">
      <w:pPr>
        <w:widowControl w:val="0"/>
      </w:pPr>
      <w:r>
        <w:t>Provide a detailed description of how the requested funds will be used:_____________________ ____________________________________________________________________________________________________________________________________________________________</w:t>
      </w:r>
    </w:p>
    <w:p w14:paraId="3B077C0E" w14:textId="77777777" w:rsidR="00DC223D" w:rsidRDefault="00DC223D">
      <w:pPr>
        <w:widowControl w:val="0"/>
      </w:pPr>
    </w:p>
    <w:p w14:paraId="292F091E" w14:textId="77777777" w:rsidR="00DC223D" w:rsidRDefault="00DC223D">
      <w:pPr>
        <w:widowControl w:val="0"/>
      </w:pPr>
      <w:r>
        <w:t>List other sources of revenue for your event:__________________________________________ ____________________________________________________________________________________________________________________________________________________________</w:t>
      </w:r>
    </w:p>
    <w:p w14:paraId="0C7D8A2F" w14:textId="77777777" w:rsidR="00DC223D" w:rsidRDefault="00DC223D">
      <w:pPr>
        <w:widowControl w:val="0"/>
      </w:pPr>
    </w:p>
    <w:p w14:paraId="472AEF16" w14:textId="77777777" w:rsidR="00DC223D" w:rsidRDefault="00DC223D">
      <w:pPr>
        <w:widowControl w:val="0"/>
      </w:pPr>
      <w:r>
        <w:t>How will your event or organization increase tourism in Newberry County?:  ________________</w:t>
      </w:r>
    </w:p>
    <w:p w14:paraId="5522F9CE" w14:textId="77777777" w:rsidR="00DC223D" w:rsidRDefault="00DC223D">
      <w:pPr>
        <w:widowControl w:val="0"/>
      </w:pPr>
      <w:r>
        <w:t>____________________________________________________________________________________________________________________________________________________________</w:t>
      </w:r>
    </w:p>
    <w:p w14:paraId="39D6335F" w14:textId="77777777" w:rsidR="00DC223D" w:rsidRDefault="00DC223D">
      <w:pPr>
        <w:widowControl w:val="0"/>
      </w:pPr>
    </w:p>
    <w:p w14:paraId="697D8DB0" w14:textId="0F2BA9F3" w:rsidR="00DC223D" w:rsidRDefault="00DC223D">
      <w:pPr>
        <w:widowControl w:val="0"/>
      </w:pPr>
      <w:r>
        <w:t xml:space="preserve">If this request is for more than $500, a representative of your organization </w:t>
      </w:r>
      <w:r w:rsidR="00E87853">
        <w:t xml:space="preserve">may be required to make an </w:t>
      </w:r>
      <w:r>
        <w:t xml:space="preserve">oral presentation to the Commission, unless the Commission waives such a presentation. The Commission plans to meet to discuss funding requests in August of each fiscal year, and at such other time as the Commission may direct.  Your contact </w:t>
      </w:r>
      <w:r w:rsidR="00E87853">
        <w:t>person will</w:t>
      </w:r>
      <w:r>
        <w:t xml:space="preserve"> be contacted as to when to appear. </w:t>
      </w:r>
    </w:p>
    <w:p w14:paraId="10B19266" w14:textId="77777777" w:rsidR="00DC223D" w:rsidRDefault="00DC223D">
      <w:pPr>
        <w:widowControl w:val="0"/>
      </w:pPr>
    </w:p>
    <w:p w14:paraId="074A1765" w14:textId="77777777" w:rsidR="00DC223D" w:rsidRDefault="00DC223D">
      <w:pPr>
        <w:widowControl w:val="0"/>
      </w:pPr>
      <w:r>
        <w:t>EACH FUNDING REQUEST MUST BE ACCOMPANIED BY COMPLETED FORM ENTITLED, “</w:t>
      </w:r>
      <w:r>
        <w:rPr>
          <w:b/>
        </w:rPr>
        <w:t>ACCOMMODATIONS TAX DETAIL FORM</w:t>
      </w:r>
      <w:r>
        <w:t>,” WHICH IS REQUIRED BY STATE LAW AND WHICH IS ATTACHED TO THIS FORM.  IF FUNDING FOR THE PROJECT CHANGES DURING THE YEAR, AN AMENDED FORM SHOWING ACTUAL EXPENDITURES MUST BE SUPPLIED TO THE COMMISSION BY AUGUST 1 OF THE NEXT FISCAL YEAR.  APPLICANTS WHICH FAIL TO PROVIDE ACCURATE AND COMPLETE ACCOMMODATIONS TAX DETAIL FORMS WILL NOT BE CONSIDERED FOR FUTURE FUNDING.</w:t>
      </w:r>
    </w:p>
    <w:sectPr w:rsidR="00DC223D">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6E"/>
    <w:rsid w:val="00006A0E"/>
    <w:rsid w:val="0011047A"/>
    <w:rsid w:val="001E4B3B"/>
    <w:rsid w:val="002829B0"/>
    <w:rsid w:val="00320367"/>
    <w:rsid w:val="00384779"/>
    <w:rsid w:val="00B41A19"/>
    <w:rsid w:val="00D11141"/>
    <w:rsid w:val="00D973A8"/>
    <w:rsid w:val="00DC223D"/>
    <w:rsid w:val="00E07E57"/>
    <w:rsid w:val="00E87853"/>
    <w:rsid w:val="00EF516E"/>
    <w:rsid w:val="00FB2CA9"/>
    <w:rsid w:val="00FD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0AEDD"/>
  <w15:chartTrackingRefBased/>
  <w15:docId w15:val="{ADA2B3BB-8CB6-4B4E-B053-764C72D6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Cromer</dc:creator>
  <cp:keywords/>
  <cp:lastModifiedBy>Debbie Cromer</cp:lastModifiedBy>
  <cp:revision>2</cp:revision>
  <cp:lastPrinted>2008-05-19T17:36:00Z</cp:lastPrinted>
  <dcterms:created xsi:type="dcterms:W3CDTF">2025-07-07T13:22:00Z</dcterms:created>
  <dcterms:modified xsi:type="dcterms:W3CDTF">2025-07-07T13:22:00Z</dcterms:modified>
</cp:coreProperties>
</file>